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120" w:rsidRDefault="00947120" w:rsidP="006F19F2">
      <w:pPr>
        <w:pStyle w:val="LV-Text"/>
        <w:pBdr>
          <w:bottom w:val="single" w:sz="4" w:space="1" w:color="auto"/>
        </w:pBdr>
        <w:rPr>
          <w:color w:val="000000"/>
        </w:rPr>
      </w:pPr>
    </w:p>
    <w:p w:rsidR="00947120" w:rsidRDefault="00947120" w:rsidP="006F19F2">
      <w:pPr>
        <w:pStyle w:val="LV-Text"/>
        <w:pBdr>
          <w:bottom w:val="single" w:sz="4" w:space="1" w:color="auto"/>
        </w:pBdr>
        <w:rPr>
          <w:color w:val="000000"/>
        </w:rPr>
      </w:pPr>
    </w:p>
    <w:p w:rsidR="00DB0C9B" w:rsidRPr="00ED78C3" w:rsidRDefault="00B23F38" w:rsidP="006F19F2">
      <w:pPr>
        <w:pStyle w:val="LV-Text"/>
        <w:pBdr>
          <w:bottom w:val="single" w:sz="4" w:space="1" w:color="auto"/>
        </w:pBdr>
        <w:rPr>
          <w:color w:val="000000"/>
          <w:sz w:val="22"/>
          <w:szCs w:val="22"/>
        </w:rPr>
      </w:pPr>
      <w:r>
        <w:rPr>
          <w:color w:val="000000"/>
        </w:rPr>
        <w:t xml:space="preserve">Projekt: </w:t>
      </w:r>
      <w:hyperlink r:id="rId7" w:history="1">
        <w:r w:rsidR="00ED78C3" w:rsidRPr="00ED78C3">
          <w:rPr>
            <w:color w:val="000000"/>
            <w:sz w:val="22"/>
            <w:szCs w:val="22"/>
          </w:rPr>
          <w:t xml:space="preserve">Neubau Turnhalle mit Vereinssport in </w:t>
        </w:r>
        <w:proofErr w:type="spellStart"/>
        <w:r w:rsidR="00ED78C3" w:rsidRPr="00ED78C3">
          <w:rPr>
            <w:color w:val="000000"/>
            <w:sz w:val="22"/>
            <w:szCs w:val="22"/>
          </w:rPr>
          <w:t>Lauenhagen</w:t>
        </w:r>
        <w:proofErr w:type="spellEnd"/>
      </w:hyperlink>
    </w:p>
    <w:p w:rsidR="00DB0C9B" w:rsidRDefault="00DB0C9B" w:rsidP="00F92430">
      <w:pPr>
        <w:pStyle w:val="LV-Text"/>
        <w:rPr>
          <w:color w:val="000000"/>
        </w:rPr>
      </w:pPr>
    </w:p>
    <w:p w:rsidR="00E523E9" w:rsidRDefault="00E523E9" w:rsidP="00E523E9">
      <w:pPr>
        <w:pStyle w:val="LV-Text"/>
        <w:rPr>
          <w:b/>
          <w:color w:val="000000"/>
          <w:sz w:val="22"/>
          <w:szCs w:val="22"/>
        </w:rPr>
      </w:pPr>
    </w:p>
    <w:p w:rsidR="0068720F" w:rsidRPr="00E523E9" w:rsidRDefault="00E523E9" w:rsidP="00E523E9">
      <w:pPr>
        <w:pStyle w:val="LV-Tex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Eigendeklaration zu</w:t>
      </w:r>
      <w:r w:rsidR="00104BC0">
        <w:rPr>
          <w:b/>
          <w:color w:val="000000"/>
          <w:sz w:val="22"/>
          <w:szCs w:val="22"/>
        </w:rPr>
        <w:t xml:space="preserve"> den verwendeten Bauprodukten</w:t>
      </w:r>
    </w:p>
    <w:p w:rsidR="0068720F" w:rsidRPr="00E523E9" w:rsidRDefault="0068720F" w:rsidP="00F92430">
      <w:pPr>
        <w:pStyle w:val="LV-Text"/>
        <w:rPr>
          <w:b/>
          <w:color w:val="000000"/>
          <w:sz w:val="22"/>
          <w:szCs w:val="22"/>
        </w:rPr>
      </w:pPr>
    </w:p>
    <w:p w:rsidR="0068720F" w:rsidRDefault="0068720F" w:rsidP="00F92430">
      <w:pPr>
        <w:pStyle w:val="LV-Text"/>
        <w:rPr>
          <w:color w:val="000000"/>
        </w:rPr>
      </w:pPr>
    </w:p>
    <w:p w:rsidR="0068720F" w:rsidRPr="00BF3A9C" w:rsidRDefault="0068720F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</w:p>
    <w:p w:rsidR="00104BC0" w:rsidRDefault="00F92430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  <w:r w:rsidRPr="00BF3A9C">
        <w:rPr>
          <w:color w:val="000000"/>
          <w:sz w:val="22"/>
          <w:szCs w:val="22"/>
        </w:rPr>
        <w:t>Hiermit bestätigen wir, _____________________________________, da</w:t>
      </w:r>
      <w:r w:rsidR="00F42C65" w:rsidRPr="00BF3A9C">
        <w:rPr>
          <w:color w:val="000000"/>
          <w:sz w:val="22"/>
          <w:szCs w:val="22"/>
        </w:rPr>
        <w:t>s</w:t>
      </w:r>
      <w:r w:rsidRPr="00BF3A9C">
        <w:rPr>
          <w:color w:val="000000"/>
          <w:sz w:val="22"/>
          <w:szCs w:val="22"/>
        </w:rPr>
        <w:t xml:space="preserve">s </w:t>
      </w:r>
      <w:r w:rsidR="003C3958">
        <w:rPr>
          <w:color w:val="000000"/>
          <w:sz w:val="22"/>
          <w:szCs w:val="22"/>
        </w:rPr>
        <w:t xml:space="preserve">unsere </w:t>
      </w:r>
      <w:r w:rsidR="00104BC0" w:rsidRPr="00BF3A9C">
        <w:rPr>
          <w:color w:val="000000"/>
          <w:sz w:val="22"/>
          <w:szCs w:val="22"/>
        </w:rPr>
        <w:t>bei de</w:t>
      </w:r>
      <w:r w:rsidR="00124AC7">
        <w:rPr>
          <w:color w:val="000000"/>
          <w:sz w:val="22"/>
          <w:szCs w:val="22"/>
        </w:rPr>
        <w:t xml:space="preserve">m </w:t>
      </w:r>
      <w:r w:rsidR="00BF3A9C" w:rsidRPr="00BF3A9C">
        <w:rPr>
          <w:color w:val="000000"/>
          <w:sz w:val="22"/>
          <w:szCs w:val="22"/>
        </w:rPr>
        <w:t xml:space="preserve">Bauvorhaben </w:t>
      </w:r>
      <w:r w:rsidR="00104BC0" w:rsidRPr="00BF3A9C">
        <w:rPr>
          <w:color w:val="000000"/>
          <w:sz w:val="22"/>
          <w:szCs w:val="22"/>
        </w:rPr>
        <w:t>„</w:t>
      </w:r>
      <w:hyperlink r:id="rId8" w:history="1">
        <w:r w:rsidR="00ED78C3" w:rsidRPr="00ED78C3">
          <w:rPr>
            <w:color w:val="000000"/>
            <w:sz w:val="22"/>
            <w:szCs w:val="22"/>
          </w:rPr>
          <w:t>Neubau Turnhalle mit Vereinssport</w:t>
        </w:r>
        <w:r w:rsidR="00ED78C3">
          <w:rPr>
            <w:color w:val="000000"/>
            <w:sz w:val="22"/>
            <w:szCs w:val="22"/>
          </w:rPr>
          <w:t>“</w:t>
        </w:r>
        <w:r w:rsidR="00ED78C3" w:rsidRPr="00ED78C3">
          <w:rPr>
            <w:color w:val="000000"/>
            <w:sz w:val="22"/>
            <w:szCs w:val="22"/>
          </w:rPr>
          <w:t xml:space="preserve"> in </w:t>
        </w:r>
        <w:proofErr w:type="spellStart"/>
        <w:r w:rsidR="00ED78C3" w:rsidRPr="00ED78C3">
          <w:rPr>
            <w:color w:val="000000"/>
            <w:sz w:val="22"/>
            <w:szCs w:val="22"/>
          </w:rPr>
          <w:t>Lauenhagen</w:t>
        </w:r>
        <w:proofErr w:type="spellEnd"/>
      </w:hyperlink>
      <w:r w:rsidR="00ED78C3">
        <w:rPr>
          <w:color w:val="000000"/>
          <w:sz w:val="22"/>
          <w:szCs w:val="22"/>
        </w:rPr>
        <w:t xml:space="preserve"> </w:t>
      </w:r>
      <w:bookmarkStart w:id="0" w:name="_GoBack"/>
      <w:bookmarkEnd w:id="0"/>
      <w:r w:rsidR="003C3958">
        <w:rPr>
          <w:color w:val="000000"/>
          <w:sz w:val="22"/>
          <w:szCs w:val="22"/>
        </w:rPr>
        <w:t>eingesetzten und verbauten</w:t>
      </w:r>
      <w:r w:rsidR="00104BC0" w:rsidRPr="00BF3A9C">
        <w:rPr>
          <w:color w:val="000000"/>
          <w:sz w:val="22"/>
          <w:szCs w:val="22"/>
        </w:rPr>
        <w:t xml:space="preserve"> </w:t>
      </w:r>
      <w:r w:rsidR="003C3958" w:rsidRPr="00BF3A9C">
        <w:rPr>
          <w:color w:val="000000"/>
          <w:sz w:val="22"/>
          <w:szCs w:val="22"/>
        </w:rPr>
        <w:t xml:space="preserve">Primär- und Sekundärrohstoffe </w:t>
      </w:r>
      <w:r w:rsidR="003C3958">
        <w:rPr>
          <w:color w:val="000000"/>
          <w:sz w:val="22"/>
          <w:szCs w:val="22"/>
        </w:rPr>
        <w:t xml:space="preserve">bei den </w:t>
      </w:r>
      <w:r w:rsidR="00104BC0" w:rsidRPr="00BF3A9C">
        <w:rPr>
          <w:color w:val="000000"/>
          <w:sz w:val="22"/>
          <w:szCs w:val="22"/>
        </w:rPr>
        <w:t>Bauprodukte</w:t>
      </w:r>
      <w:r w:rsidR="003C3958">
        <w:rPr>
          <w:color w:val="000000"/>
          <w:sz w:val="22"/>
          <w:szCs w:val="22"/>
        </w:rPr>
        <w:t>n der KG 300 und KG 500 zu 100%</w:t>
      </w:r>
    </w:p>
    <w:p w:rsidR="003C3958" w:rsidRPr="00BF3A9C" w:rsidRDefault="003C3958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</w:p>
    <w:p w:rsidR="00104BC0" w:rsidRPr="00BF3A9C" w:rsidRDefault="00104BC0" w:rsidP="00BF3A9C">
      <w:pPr>
        <w:pStyle w:val="LV-Text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BF3A9C">
        <w:rPr>
          <w:color w:val="000000"/>
          <w:sz w:val="22"/>
          <w:szCs w:val="22"/>
        </w:rPr>
        <w:t>frei von Kinder- und Zwangsarbeit gewonnen, abgebaut oder hergestellt wurden und</w:t>
      </w:r>
    </w:p>
    <w:p w:rsidR="00104BC0" w:rsidRPr="00BF3A9C" w:rsidRDefault="00104BC0" w:rsidP="00BF3A9C">
      <w:pPr>
        <w:pStyle w:val="LV-Text"/>
        <w:numPr>
          <w:ilvl w:val="0"/>
          <w:numId w:val="1"/>
        </w:numPr>
        <w:spacing w:line="360" w:lineRule="auto"/>
        <w:jc w:val="both"/>
        <w:rPr>
          <w:color w:val="000000"/>
          <w:sz w:val="22"/>
          <w:szCs w:val="22"/>
        </w:rPr>
      </w:pPr>
      <w:r w:rsidRPr="00BF3A9C">
        <w:rPr>
          <w:color w:val="000000"/>
          <w:sz w:val="22"/>
          <w:szCs w:val="22"/>
        </w:rPr>
        <w:t>bei denen ein illegaler Rohstoffabbau /-herstellung ausgeschlossen werden kann.</w:t>
      </w:r>
    </w:p>
    <w:p w:rsidR="00104BC0" w:rsidRPr="00BF3A9C" w:rsidRDefault="00104BC0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</w:p>
    <w:p w:rsidR="00104BC0" w:rsidRPr="00BF3A9C" w:rsidRDefault="00104BC0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  <w:r w:rsidRPr="00BF3A9C">
        <w:rPr>
          <w:color w:val="000000"/>
          <w:sz w:val="22"/>
          <w:szCs w:val="22"/>
        </w:rPr>
        <w:t>In den von uns verbauten Produkten können wir ausschließen, dass die Rohstoffe Zinn, Tantal, Gold und Wolfram aus Konflikt- oder Hochrisikogebieten im Produkt enthalten sind oder diese im Produkt eingesetzten Rohstoffe aus Recyclingmaterial bestehen.</w:t>
      </w:r>
    </w:p>
    <w:p w:rsidR="00104BC0" w:rsidRPr="00BF3A9C" w:rsidRDefault="00104BC0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</w:p>
    <w:p w:rsidR="00DB0C9B" w:rsidRPr="00BF3A9C" w:rsidRDefault="00896350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  <w:r w:rsidRPr="00BF3A9C">
        <w:rPr>
          <w:color w:val="000000"/>
          <w:sz w:val="22"/>
          <w:szCs w:val="22"/>
        </w:rPr>
        <w:t xml:space="preserve"> </w:t>
      </w:r>
    </w:p>
    <w:p w:rsidR="00132A86" w:rsidRPr="00BF3A9C" w:rsidRDefault="00132A86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</w:p>
    <w:p w:rsidR="00DB0C9B" w:rsidRPr="00BF3A9C" w:rsidRDefault="00DB0C9B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</w:p>
    <w:p w:rsidR="00DB0C9B" w:rsidRPr="00BF3A9C" w:rsidRDefault="00DB0C9B" w:rsidP="00BF3A9C">
      <w:pPr>
        <w:pStyle w:val="LV-Text"/>
        <w:spacing w:line="360" w:lineRule="auto"/>
        <w:jc w:val="both"/>
        <w:rPr>
          <w:color w:val="000000"/>
          <w:sz w:val="22"/>
          <w:szCs w:val="22"/>
          <w:u w:val="single"/>
        </w:rPr>
      </w:pPr>
      <w:r w:rsidRPr="00BF3A9C">
        <w:rPr>
          <w:color w:val="000000"/>
          <w:sz w:val="22"/>
          <w:szCs w:val="22"/>
          <w:u w:val="single"/>
        </w:rPr>
        <w:tab/>
      </w:r>
      <w:r w:rsidRPr="00BF3A9C">
        <w:rPr>
          <w:color w:val="000000"/>
          <w:sz w:val="22"/>
          <w:szCs w:val="22"/>
          <w:u w:val="single"/>
        </w:rPr>
        <w:tab/>
      </w:r>
      <w:r w:rsidRPr="00BF3A9C">
        <w:rPr>
          <w:color w:val="000000"/>
          <w:sz w:val="22"/>
          <w:szCs w:val="22"/>
          <w:u w:val="single"/>
        </w:rPr>
        <w:tab/>
      </w:r>
      <w:r w:rsidRPr="00BF3A9C">
        <w:rPr>
          <w:color w:val="000000"/>
          <w:sz w:val="22"/>
          <w:szCs w:val="22"/>
          <w:u w:val="single"/>
        </w:rPr>
        <w:tab/>
      </w:r>
      <w:r w:rsidRPr="00BF3A9C">
        <w:rPr>
          <w:color w:val="000000"/>
          <w:sz w:val="22"/>
          <w:szCs w:val="22"/>
        </w:rPr>
        <w:tab/>
      </w:r>
      <w:r w:rsidRPr="00BF3A9C">
        <w:rPr>
          <w:color w:val="000000"/>
          <w:sz w:val="22"/>
          <w:szCs w:val="22"/>
        </w:rPr>
        <w:tab/>
      </w:r>
      <w:r w:rsidRPr="00BF3A9C">
        <w:rPr>
          <w:color w:val="000000"/>
          <w:sz w:val="22"/>
          <w:szCs w:val="22"/>
        </w:rPr>
        <w:tab/>
      </w:r>
      <w:r w:rsidRPr="00BF3A9C">
        <w:rPr>
          <w:color w:val="000000"/>
          <w:sz w:val="22"/>
          <w:szCs w:val="22"/>
          <w:u w:val="single"/>
        </w:rPr>
        <w:tab/>
      </w:r>
      <w:r w:rsidRPr="00BF3A9C">
        <w:rPr>
          <w:color w:val="000000"/>
          <w:sz w:val="22"/>
          <w:szCs w:val="22"/>
          <w:u w:val="single"/>
        </w:rPr>
        <w:tab/>
      </w:r>
      <w:r w:rsidRPr="00BF3A9C">
        <w:rPr>
          <w:color w:val="000000"/>
          <w:sz w:val="22"/>
          <w:szCs w:val="22"/>
          <w:u w:val="single"/>
        </w:rPr>
        <w:tab/>
      </w:r>
      <w:r w:rsidRPr="00BF3A9C">
        <w:rPr>
          <w:color w:val="000000"/>
          <w:sz w:val="22"/>
          <w:szCs w:val="22"/>
          <w:u w:val="single"/>
        </w:rPr>
        <w:tab/>
      </w:r>
      <w:r w:rsidRPr="00BF3A9C">
        <w:rPr>
          <w:color w:val="000000"/>
          <w:sz w:val="22"/>
          <w:szCs w:val="22"/>
          <w:u w:val="single"/>
        </w:rPr>
        <w:tab/>
      </w:r>
    </w:p>
    <w:p w:rsidR="00DB0C9B" w:rsidRPr="00BF3A9C" w:rsidRDefault="00BF3A9C" w:rsidP="00BF3A9C">
      <w:pPr>
        <w:pStyle w:val="LV-Text"/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Ort, Datum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 </w:t>
      </w:r>
      <w:r w:rsidR="00DB0C9B" w:rsidRPr="00BF3A9C">
        <w:rPr>
          <w:color w:val="000000"/>
          <w:sz w:val="22"/>
          <w:szCs w:val="22"/>
        </w:rPr>
        <w:t>Unterschrift</w:t>
      </w:r>
      <w:r w:rsidR="006F19F2" w:rsidRPr="00BF3A9C">
        <w:rPr>
          <w:color w:val="000000"/>
          <w:sz w:val="22"/>
          <w:szCs w:val="22"/>
        </w:rPr>
        <w:t>, Firmenstempel</w:t>
      </w:r>
    </w:p>
    <w:sectPr w:rsidR="00DB0C9B" w:rsidRPr="00BF3A9C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BA6" w:rsidRDefault="00727BA6" w:rsidP="00FA0A49">
      <w:r>
        <w:separator/>
      </w:r>
    </w:p>
  </w:endnote>
  <w:endnote w:type="continuationSeparator" w:id="0">
    <w:p w:rsidR="00727BA6" w:rsidRDefault="00727BA6" w:rsidP="00FA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BA6" w:rsidRDefault="00727BA6" w:rsidP="00FA0A49">
      <w:r>
        <w:separator/>
      </w:r>
    </w:p>
  </w:footnote>
  <w:footnote w:type="continuationSeparator" w:id="0">
    <w:p w:rsidR="00727BA6" w:rsidRDefault="00727BA6" w:rsidP="00FA0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A49" w:rsidRPr="00DB0C9B" w:rsidRDefault="00FA0A49" w:rsidP="00FA0A49">
    <w:pPr>
      <w:pStyle w:val="LV-Text"/>
      <w:jc w:val="right"/>
      <w:rPr>
        <w:color w:val="FF0000"/>
      </w:rPr>
    </w:pPr>
    <w:r w:rsidRPr="00DB0C9B">
      <w:rPr>
        <w:color w:val="FF0000"/>
      </w:rPr>
      <w:t>Briefkopf Unternehmen</w:t>
    </w:r>
  </w:p>
  <w:p w:rsidR="00FA0A49" w:rsidRDefault="00FA0A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72609"/>
    <w:multiLevelType w:val="hybridMultilevel"/>
    <w:tmpl w:val="A7109EA2"/>
    <w:lvl w:ilvl="0" w:tplc="D1D43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30"/>
    <w:rsid w:val="00032DB7"/>
    <w:rsid w:val="00104BC0"/>
    <w:rsid w:val="00124AC7"/>
    <w:rsid w:val="00132A86"/>
    <w:rsid w:val="001477CE"/>
    <w:rsid w:val="001A65AC"/>
    <w:rsid w:val="002E7BE5"/>
    <w:rsid w:val="003353B0"/>
    <w:rsid w:val="003522F8"/>
    <w:rsid w:val="00384786"/>
    <w:rsid w:val="003A2247"/>
    <w:rsid w:val="003C3958"/>
    <w:rsid w:val="003D4FA8"/>
    <w:rsid w:val="003E6EB4"/>
    <w:rsid w:val="004E27A6"/>
    <w:rsid w:val="0068720F"/>
    <w:rsid w:val="006F19F2"/>
    <w:rsid w:val="00727BA6"/>
    <w:rsid w:val="00775C62"/>
    <w:rsid w:val="00777A15"/>
    <w:rsid w:val="0083708E"/>
    <w:rsid w:val="008722CF"/>
    <w:rsid w:val="00896350"/>
    <w:rsid w:val="008A792D"/>
    <w:rsid w:val="00911259"/>
    <w:rsid w:val="0093108A"/>
    <w:rsid w:val="00947120"/>
    <w:rsid w:val="0097659A"/>
    <w:rsid w:val="00987F6F"/>
    <w:rsid w:val="009D32CF"/>
    <w:rsid w:val="00B23F38"/>
    <w:rsid w:val="00BF3A9C"/>
    <w:rsid w:val="00C374B5"/>
    <w:rsid w:val="00CB1B67"/>
    <w:rsid w:val="00DB0C9B"/>
    <w:rsid w:val="00E523E9"/>
    <w:rsid w:val="00ED78C3"/>
    <w:rsid w:val="00F412A3"/>
    <w:rsid w:val="00F42C65"/>
    <w:rsid w:val="00F92430"/>
    <w:rsid w:val="00FA0A49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675D7"/>
  <w15:docId w15:val="{CDA7E551-1F21-45CA-ABCC-AA9D7F23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9243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V-Text">
    <w:name w:val="LV-Text"/>
    <w:uiPriority w:val="99"/>
    <w:rsid w:val="00F924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F92430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42C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42C65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A0A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A0A49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A0A4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A0A49"/>
    <w:rPr>
      <w:rFonts w:ascii="Arial" w:eastAsia="Times New Roman" w:hAnsi="Arial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ftware.dgnb.de/projects/ca63a618-2cb5-40c8-be7b-cbca14b3f2b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ftware.dgnb.de/projects/ca63a618-2cb5-40c8-be7b-cbca14b3f2b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Ostfalia HaW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</dc:creator>
  <cp:lastModifiedBy>Eickmeyer</cp:lastModifiedBy>
  <cp:revision>9</cp:revision>
  <dcterms:created xsi:type="dcterms:W3CDTF">2020-11-23T08:31:00Z</dcterms:created>
  <dcterms:modified xsi:type="dcterms:W3CDTF">2024-09-13T06:01:00Z</dcterms:modified>
</cp:coreProperties>
</file>